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2" w:rsidRDefault="00030EE2" w:rsidP="00BD1136">
      <w:pPr>
        <w:spacing w:line="240" w:lineRule="exact"/>
        <w:jc w:val="center"/>
        <w:rPr>
          <w:sz w:val="28"/>
          <w:szCs w:val="28"/>
        </w:rPr>
      </w:pPr>
    </w:p>
    <w:p w:rsidR="00030EE2" w:rsidRDefault="00030EE2" w:rsidP="00BD1136">
      <w:pPr>
        <w:spacing w:line="240" w:lineRule="exact"/>
        <w:jc w:val="center"/>
        <w:rPr>
          <w:sz w:val="28"/>
          <w:szCs w:val="28"/>
        </w:rPr>
      </w:pPr>
    </w:p>
    <w:p w:rsidR="00FC32E7" w:rsidRDefault="0049615C" w:rsidP="007C6F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C32E7">
        <w:rPr>
          <w:sz w:val="28"/>
          <w:szCs w:val="28"/>
        </w:rPr>
        <w:t xml:space="preserve"> </w:t>
      </w:r>
      <w:r w:rsidR="006C24E5">
        <w:rPr>
          <w:sz w:val="28"/>
          <w:szCs w:val="28"/>
        </w:rPr>
        <w:t xml:space="preserve">ШУХОВСКОГО </w:t>
      </w:r>
      <w:r w:rsidR="00FC32E7">
        <w:rPr>
          <w:sz w:val="28"/>
          <w:szCs w:val="28"/>
        </w:rPr>
        <w:t xml:space="preserve">СЕЛЬСКОГО ПОСЕЛЕНИЯ </w:t>
      </w:r>
    </w:p>
    <w:p w:rsidR="00FC32E7" w:rsidRDefault="007C6F74" w:rsidP="007C6F74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ЗНАМЕНСКОГО</w:t>
      </w:r>
      <w:r w:rsidR="00FC32E7">
        <w:rPr>
          <w:sz w:val="28"/>
          <w:szCs w:val="28"/>
        </w:rPr>
        <w:t xml:space="preserve"> МУНИЦИПАЛЬНОГО РАЙОНА</w:t>
      </w:r>
    </w:p>
    <w:p w:rsidR="00FC32E7" w:rsidRDefault="00FC32E7" w:rsidP="007C6F74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FC32E7" w:rsidRDefault="00FC32E7" w:rsidP="007C6F74">
      <w:pPr>
        <w:jc w:val="center"/>
        <w:rPr>
          <w:sz w:val="28"/>
          <w:szCs w:val="28"/>
        </w:rPr>
      </w:pPr>
    </w:p>
    <w:p w:rsidR="00FC32E7" w:rsidRPr="00BD1136" w:rsidRDefault="00FC32E7" w:rsidP="007C6F74">
      <w:pPr>
        <w:jc w:val="center"/>
        <w:rPr>
          <w:sz w:val="28"/>
          <w:szCs w:val="28"/>
        </w:rPr>
      </w:pPr>
      <w:r w:rsidRPr="00BD1136">
        <w:rPr>
          <w:sz w:val="28"/>
          <w:szCs w:val="28"/>
        </w:rPr>
        <w:t>ПОСТАНОВЛЕНИЕ</w:t>
      </w:r>
    </w:p>
    <w:p w:rsidR="00FC32E7" w:rsidRPr="003A73C0" w:rsidRDefault="00FC32E7" w:rsidP="00BD1136">
      <w:pPr>
        <w:spacing w:line="240" w:lineRule="exact"/>
        <w:jc w:val="center"/>
        <w:rPr>
          <w:sz w:val="26"/>
          <w:szCs w:val="26"/>
        </w:rPr>
      </w:pPr>
    </w:p>
    <w:p w:rsidR="00FC32E7" w:rsidRPr="003A73C0" w:rsidRDefault="00A41C44" w:rsidP="00FC32E7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0C199D">
        <w:rPr>
          <w:sz w:val="26"/>
          <w:szCs w:val="26"/>
        </w:rPr>
        <w:t>.10.2024</w:t>
      </w:r>
      <w:r w:rsidR="00FC32E7" w:rsidRPr="003A73C0">
        <w:rPr>
          <w:sz w:val="26"/>
          <w:szCs w:val="26"/>
        </w:rPr>
        <w:t xml:space="preserve"> года                                                                     </w:t>
      </w:r>
      <w:r w:rsidR="00237A03" w:rsidRPr="003A73C0">
        <w:rPr>
          <w:sz w:val="26"/>
          <w:szCs w:val="26"/>
        </w:rPr>
        <w:t xml:space="preserve">          </w:t>
      </w:r>
      <w:r w:rsidR="00084ADA">
        <w:rPr>
          <w:sz w:val="26"/>
          <w:szCs w:val="26"/>
        </w:rPr>
        <w:t xml:space="preserve">         № </w:t>
      </w:r>
      <w:r w:rsidR="000C199D">
        <w:rPr>
          <w:sz w:val="26"/>
          <w:szCs w:val="26"/>
        </w:rPr>
        <w:t>36</w:t>
      </w:r>
      <w:r w:rsidR="006C24E5">
        <w:rPr>
          <w:sz w:val="26"/>
          <w:szCs w:val="26"/>
        </w:rPr>
        <w:t>-П</w:t>
      </w:r>
    </w:p>
    <w:p w:rsidR="00FC32E7" w:rsidRPr="003A73C0" w:rsidRDefault="00FC32E7" w:rsidP="00FC32E7">
      <w:pPr>
        <w:rPr>
          <w:sz w:val="26"/>
          <w:szCs w:val="26"/>
        </w:rPr>
      </w:pPr>
    </w:p>
    <w:p w:rsidR="00237A03" w:rsidRPr="00110AC5" w:rsidRDefault="00533DD5" w:rsidP="00080AEB">
      <w:pPr>
        <w:rPr>
          <w:sz w:val="26"/>
          <w:szCs w:val="26"/>
        </w:rPr>
      </w:pPr>
      <w:r w:rsidRPr="003A73C0">
        <w:rPr>
          <w:sz w:val="26"/>
          <w:szCs w:val="26"/>
        </w:rPr>
        <w:t>«</w:t>
      </w:r>
      <w:r w:rsidR="00110AC5" w:rsidRPr="00110AC5">
        <w:rPr>
          <w:sz w:val="26"/>
          <w:szCs w:val="26"/>
        </w:rPr>
        <w:t>О</w:t>
      </w:r>
      <w:r w:rsidR="00080AEB">
        <w:rPr>
          <w:sz w:val="26"/>
          <w:szCs w:val="26"/>
        </w:rPr>
        <w:t xml:space="preserve"> присвоении адреса»</w:t>
      </w:r>
      <w:r w:rsidR="00110AC5" w:rsidRPr="00110AC5">
        <w:rPr>
          <w:sz w:val="26"/>
          <w:szCs w:val="26"/>
        </w:rPr>
        <w:t xml:space="preserve"> </w:t>
      </w:r>
    </w:p>
    <w:p w:rsidR="00B30815" w:rsidRPr="003A73C0" w:rsidRDefault="00B30815" w:rsidP="00FC32E7">
      <w:pPr>
        <w:jc w:val="center"/>
        <w:rPr>
          <w:sz w:val="26"/>
          <w:szCs w:val="26"/>
        </w:rPr>
      </w:pPr>
    </w:p>
    <w:p w:rsidR="00237A03" w:rsidRDefault="00110AC5" w:rsidP="00080AEB">
      <w:pPr>
        <w:ind w:firstLine="567"/>
        <w:jc w:val="both"/>
        <w:rPr>
          <w:sz w:val="26"/>
          <w:szCs w:val="26"/>
        </w:rPr>
      </w:pPr>
      <w:r w:rsidRPr="00110AC5">
        <w:rPr>
          <w:sz w:val="26"/>
          <w:szCs w:val="26"/>
        </w:rPr>
        <w:t>В соо</w:t>
      </w:r>
      <w:r w:rsidR="00080AEB">
        <w:rPr>
          <w:sz w:val="26"/>
          <w:szCs w:val="26"/>
        </w:rPr>
        <w:t>тветствии с Федеральным законом</w:t>
      </w:r>
      <w:r w:rsidRPr="00110AC5">
        <w:rPr>
          <w:sz w:val="26"/>
          <w:szCs w:val="26"/>
        </w:rPr>
        <w:t xml:space="preserve"> от 06.10.2003 № 131-ФЗ «Об общих принципах организации местного самоуправления в РФ», </w:t>
      </w:r>
      <w:r w:rsidR="000E6164">
        <w:rPr>
          <w:sz w:val="26"/>
          <w:szCs w:val="26"/>
        </w:rPr>
        <w:t>в целях</w:t>
      </w:r>
      <w:r w:rsidR="00080AEB">
        <w:rPr>
          <w:sz w:val="26"/>
          <w:szCs w:val="26"/>
        </w:rPr>
        <w:t xml:space="preserve"> </w:t>
      </w:r>
      <w:r w:rsidR="000E6164">
        <w:rPr>
          <w:sz w:val="26"/>
          <w:szCs w:val="26"/>
        </w:rPr>
        <w:t xml:space="preserve">упорядочения адресной системы </w:t>
      </w:r>
      <w:r w:rsidR="00080AEB">
        <w:rPr>
          <w:sz w:val="26"/>
          <w:szCs w:val="26"/>
        </w:rPr>
        <w:t>по Шуховскому сельскому поселению Знаменского муниципального района Омской области</w:t>
      </w:r>
    </w:p>
    <w:p w:rsidR="00080AEB" w:rsidRPr="003A73C0" w:rsidRDefault="00080AEB" w:rsidP="00080AEB">
      <w:pPr>
        <w:ind w:firstLine="567"/>
        <w:jc w:val="both"/>
        <w:rPr>
          <w:sz w:val="26"/>
          <w:szCs w:val="26"/>
        </w:rPr>
      </w:pPr>
    </w:p>
    <w:p w:rsidR="00237A03" w:rsidRPr="003A73C0" w:rsidRDefault="00A90225" w:rsidP="006E05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237A03" w:rsidRPr="003A73C0">
        <w:rPr>
          <w:sz w:val="26"/>
          <w:szCs w:val="26"/>
        </w:rPr>
        <w:t>ПОСТАНОВЛЯЮ</w:t>
      </w:r>
    </w:p>
    <w:p w:rsidR="00237A03" w:rsidRPr="003A73C0" w:rsidRDefault="00237A03" w:rsidP="00237A03">
      <w:pPr>
        <w:spacing w:line="240" w:lineRule="exact"/>
        <w:ind w:firstLine="709"/>
        <w:jc w:val="both"/>
        <w:rPr>
          <w:sz w:val="26"/>
          <w:szCs w:val="26"/>
        </w:rPr>
      </w:pPr>
    </w:p>
    <w:p w:rsidR="00C274E0" w:rsidRPr="000E6164" w:rsidRDefault="00C274E0" w:rsidP="000E6164">
      <w:pPr>
        <w:rPr>
          <w:sz w:val="26"/>
          <w:szCs w:val="26"/>
        </w:rPr>
      </w:pPr>
    </w:p>
    <w:p w:rsidR="005B2061" w:rsidRDefault="00A41C44" w:rsidP="00084ADA">
      <w:pPr>
        <w:pStyle w:val="a9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Жилому дому</w:t>
      </w:r>
      <w:r w:rsidR="00A8647B">
        <w:rPr>
          <w:sz w:val="26"/>
          <w:szCs w:val="26"/>
        </w:rPr>
        <w:t xml:space="preserve"> </w:t>
      </w:r>
      <w:r>
        <w:rPr>
          <w:sz w:val="26"/>
          <w:szCs w:val="26"/>
        </w:rPr>
        <w:t>с  кадастровым номером  55:05:060101:330 (площадь 72,7 кв.м, 1968</w:t>
      </w:r>
      <w:r w:rsidR="00A8647B">
        <w:rPr>
          <w:sz w:val="26"/>
          <w:szCs w:val="26"/>
        </w:rPr>
        <w:t xml:space="preserve"> года постройки) присвоить следующий адрес:</w:t>
      </w:r>
    </w:p>
    <w:p w:rsidR="00A8647B" w:rsidRPr="00A8647B" w:rsidRDefault="00A8647B" w:rsidP="00A8647B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Российская Федерация, Омская область, Знаменский муниципальный район, Шуховское сельское поселение, село Шухово, улица </w:t>
      </w:r>
      <w:r w:rsidR="00A41C44">
        <w:rPr>
          <w:sz w:val="26"/>
          <w:szCs w:val="26"/>
        </w:rPr>
        <w:t>Первомайская, дом 4</w:t>
      </w:r>
      <w:r>
        <w:rPr>
          <w:sz w:val="26"/>
          <w:szCs w:val="26"/>
        </w:rPr>
        <w:t>.</w:t>
      </w:r>
    </w:p>
    <w:p w:rsidR="00084ADA" w:rsidRDefault="00A8647B" w:rsidP="00084ADA">
      <w:pPr>
        <w:pStyle w:val="a9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Квартирам, расположенным в данном доме, присвоить адреса:</w:t>
      </w:r>
    </w:p>
    <w:p w:rsidR="008238E3" w:rsidRPr="00A8647B" w:rsidRDefault="00A8647B" w:rsidP="008238E3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2.1 Квартире  № 1, </w:t>
      </w:r>
      <w:r w:rsidR="00A41C44">
        <w:rPr>
          <w:sz w:val="26"/>
          <w:szCs w:val="26"/>
        </w:rPr>
        <w:t xml:space="preserve">с  кадастровым номером  55:05:060101:454 </w:t>
      </w:r>
      <w:r>
        <w:rPr>
          <w:sz w:val="26"/>
          <w:szCs w:val="26"/>
        </w:rPr>
        <w:t xml:space="preserve">, площадью </w:t>
      </w:r>
      <w:r w:rsidR="00A41C44">
        <w:rPr>
          <w:sz w:val="26"/>
          <w:szCs w:val="26"/>
        </w:rPr>
        <w:t>36,1</w:t>
      </w:r>
      <w:r w:rsidR="008238E3">
        <w:rPr>
          <w:sz w:val="26"/>
          <w:szCs w:val="26"/>
        </w:rPr>
        <w:t xml:space="preserve"> кв.м, присвоить адрес: Российская Федерация, Омская область, Знаменский муниципальный район, Шуховское сельское поселение, село Шухово, улица </w:t>
      </w:r>
      <w:r w:rsidR="00A41C44">
        <w:rPr>
          <w:sz w:val="26"/>
          <w:szCs w:val="26"/>
        </w:rPr>
        <w:t>Первомайская, дом 4</w:t>
      </w:r>
      <w:r w:rsidR="00D52EB7">
        <w:rPr>
          <w:sz w:val="26"/>
          <w:szCs w:val="26"/>
        </w:rPr>
        <w:t>, пом.1</w:t>
      </w:r>
      <w:r w:rsidR="008238E3">
        <w:rPr>
          <w:sz w:val="26"/>
          <w:szCs w:val="26"/>
        </w:rPr>
        <w:t>;</w:t>
      </w:r>
    </w:p>
    <w:p w:rsidR="008238E3" w:rsidRPr="00A8647B" w:rsidRDefault="008238E3" w:rsidP="008238E3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 2.</w:t>
      </w:r>
      <w:r w:rsidR="00A41C44">
        <w:rPr>
          <w:sz w:val="26"/>
          <w:szCs w:val="26"/>
        </w:rPr>
        <w:t>2</w:t>
      </w:r>
      <w:r w:rsidR="00A41C44" w:rsidRPr="00A41C44">
        <w:rPr>
          <w:sz w:val="26"/>
          <w:szCs w:val="26"/>
        </w:rPr>
        <w:t xml:space="preserve"> </w:t>
      </w:r>
      <w:r w:rsidR="00A41C44">
        <w:rPr>
          <w:sz w:val="26"/>
          <w:szCs w:val="26"/>
        </w:rPr>
        <w:t xml:space="preserve">Квартире  № 2, с  кадастровым номером  55:05:060101:455 , площадью </w:t>
      </w:r>
      <w:r w:rsidR="00D52EB7">
        <w:rPr>
          <w:sz w:val="26"/>
          <w:szCs w:val="26"/>
        </w:rPr>
        <w:t>36,6</w:t>
      </w:r>
      <w:r w:rsidR="00A41C44">
        <w:rPr>
          <w:sz w:val="26"/>
          <w:szCs w:val="26"/>
        </w:rPr>
        <w:t xml:space="preserve"> кв.м, присвоить адрес: Российская Федерация, Омская область, Знаменский муниципальный район, Шуховское сельское поселение, село Шухово, улица Первомайская, дом 4</w:t>
      </w:r>
      <w:r w:rsidR="00D52EB7">
        <w:rPr>
          <w:sz w:val="26"/>
          <w:szCs w:val="26"/>
        </w:rPr>
        <w:t>,пом.2</w:t>
      </w:r>
    </w:p>
    <w:p w:rsidR="00A8647B" w:rsidRPr="00A8647B" w:rsidRDefault="00A8647B" w:rsidP="00A8647B">
      <w:pPr>
        <w:ind w:left="360"/>
        <w:rPr>
          <w:sz w:val="26"/>
          <w:szCs w:val="26"/>
        </w:rPr>
      </w:pPr>
    </w:p>
    <w:p w:rsidR="00C274E0" w:rsidRPr="0049615C" w:rsidRDefault="00C274E0" w:rsidP="0049615C">
      <w:pPr>
        <w:rPr>
          <w:sz w:val="26"/>
          <w:szCs w:val="26"/>
        </w:rPr>
      </w:pPr>
    </w:p>
    <w:p w:rsidR="000E6164" w:rsidRPr="000E6164" w:rsidRDefault="000E6164" w:rsidP="000E6164">
      <w:pPr>
        <w:rPr>
          <w:sz w:val="26"/>
          <w:szCs w:val="26"/>
        </w:rPr>
      </w:pPr>
    </w:p>
    <w:p w:rsidR="006C24E5" w:rsidRDefault="00D52EB7" w:rsidP="000E6164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И.о главы</w:t>
      </w:r>
      <w:r w:rsidR="00AD47E2">
        <w:rPr>
          <w:sz w:val="26"/>
          <w:szCs w:val="26"/>
        </w:rPr>
        <w:t xml:space="preserve"> </w:t>
      </w:r>
      <w:r w:rsidR="006C24E5">
        <w:rPr>
          <w:sz w:val="26"/>
          <w:szCs w:val="26"/>
        </w:rPr>
        <w:t>Шуховского</w:t>
      </w:r>
    </w:p>
    <w:p w:rsidR="00FD7AA7" w:rsidRDefault="00DB7D7F" w:rsidP="000E6164">
      <w:pPr>
        <w:spacing w:line="240" w:lineRule="exact"/>
        <w:rPr>
          <w:sz w:val="26"/>
          <w:szCs w:val="26"/>
        </w:rPr>
      </w:pPr>
      <w:r w:rsidRPr="00030EE2">
        <w:rPr>
          <w:sz w:val="26"/>
          <w:szCs w:val="26"/>
        </w:rPr>
        <w:t>сельского</w:t>
      </w:r>
      <w:r w:rsidR="00AD47E2">
        <w:rPr>
          <w:sz w:val="26"/>
          <w:szCs w:val="26"/>
        </w:rPr>
        <w:t xml:space="preserve"> </w:t>
      </w:r>
      <w:r w:rsidRPr="00030EE2">
        <w:rPr>
          <w:sz w:val="26"/>
          <w:szCs w:val="26"/>
        </w:rPr>
        <w:t xml:space="preserve">поселения </w:t>
      </w:r>
      <w:r w:rsidR="006C24E5">
        <w:rPr>
          <w:sz w:val="26"/>
          <w:szCs w:val="26"/>
        </w:rPr>
        <w:t xml:space="preserve">                                              </w:t>
      </w:r>
      <w:r w:rsidR="00D52EB7">
        <w:rPr>
          <w:sz w:val="26"/>
          <w:szCs w:val="26"/>
        </w:rPr>
        <w:t>Ю.В. Глебко</w:t>
      </w:r>
    </w:p>
    <w:p w:rsidR="00FD7AA7" w:rsidRDefault="00FD7AA7" w:rsidP="00DB7D7F">
      <w:pPr>
        <w:spacing w:line="240" w:lineRule="exact"/>
        <w:jc w:val="both"/>
        <w:rPr>
          <w:sz w:val="26"/>
          <w:szCs w:val="26"/>
        </w:rPr>
      </w:pPr>
    </w:p>
    <w:p w:rsidR="00FD7AA7" w:rsidRDefault="00FD7AA7" w:rsidP="00DB7D7F">
      <w:pPr>
        <w:spacing w:line="240" w:lineRule="exact"/>
        <w:jc w:val="both"/>
        <w:rPr>
          <w:sz w:val="26"/>
          <w:szCs w:val="26"/>
        </w:rPr>
      </w:pPr>
    </w:p>
    <w:p w:rsidR="00FD7AA7" w:rsidRDefault="00FD7AA7" w:rsidP="00DB7D7F">
      <w:pPr>
        <w:spacing w:line="240" w:lineRule="exact"/>
        <w:jc w:val="both"/>
        <w:rPr>
          <w:sz w:val="26"/>
          <w:szCs w:val="26"/>
        </w:rPr>
      </w:pPr>
    </w:p>
    <w:sectPr w:rsidR="00FD7AA7" w:rsidSect="00F11B4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E83" w:rsidRDefault="005F6E83" w:rsidP="00F11B46">
      <w:r>
        <w:separator/>
      </w:r>
    </w:p>
  </w:endnote>
  <w:endnote w:type="continuationSeparator" w:id="1">
    <w:p w:rsidR="005F6E83" w:rsidRDefault="005F6E83" w:rsidP="00F11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E83" w:rsidRDefault="005F6E83" w:rsidP="00F11B46">
      <w:r>
        <w:separator/>
      </w:r>
    </w:p>
  </w:footnote>
  <w:footnote w:type="continuationSeparator" w:id="1">
    <w:p w:rsidR="005F6E83" w:rsidRDefault="005F6E83" w:rsidP="00F11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520454"/>
      <w:docPartObj>
        <w:docPartGallery w:val="Page Numbers (Top of Page)"/>
        <w:docPartUnique/>
      </w:docPartObj>
    </w:sdtPr>
    <w:sdtContent>
      <w:p w:rsidR="00B274E8" w:rsidRDefault="00CC58D1">
        <w:pPr>
          <w:pStyle w:val="a4"/>
          <w:jc w:val="center"/>
        </w:pPr>
        <w:fldSimple w:instr=" PAGE   \* MERGEFORMAT ">
          <w:r w:rsidR="00110AC5">
            <w:rPr>
              <w:noProof/>
            </w:rPr>
            <w:t>2</w:t>
          </w:r>
        </w:fldSimple>
      </w:p>
    </w:sdtContent>
  </w:sdt>
  <w:p w:rsidR="00B274E8" w:rsidRDefault="00B274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5DC5"/>
    <w:multiLevelType w:val="hybridMultilevel"/>
    <w:tmpl w:val="3F90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97DDF"/>
    <w:multiLevelType w:val="hybridMultilevel"/>
    <w:tmpl w:val="E7F0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560F8"/>
    <w:multiLevelType w:val="hybridMultilevel"/>
    <w:tmpl w:val="8DAEE4C4"/>
    <w:lvl w:ilvl="0" w:tplc="E3389F2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0A34F9"/>
    <w:multiLevelType w:val="hybridMultilevel"/>
    <w:tmpl w:val="1BC4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2E7"/>
    <w:rsid w:val="00000630"/>
    <w:rsid w:val="000033AC"/>
    <w:rsid w:val="00016B2A"/>
    <w:rsid w:val="00030EE2"/>
    <w:rsid w:val="000637CE"/>
    <w:rsid w:val="000701D4"/>
    <w:rsid w:val="00080AEB"/>
    <w:rsid w:val="00084ADA"/>
    <w:rsid w:val="00086671"/>
    <w:rsid w:val="00095E2F"/>
    <w:rsid w:val="000A2633"/>
    <w:rsid w:val="000A4FC3"/>
    <w:rsid w:val="000B3AFD"/>
    <w:rsid w:val="000C1447"/>
    <w:rsid w:val="000C199D"/>
    <w:rsid w:val="000C4302"/>
    <w:rsid w:val="000C465D"/>
    <w:rsid w:val="000D4C54"/>
    <w:rsid w:val="000D781B"/>
    <w:rsid w:val="000E3D6D"/>
    <w:rsid w:val="000E6164"/>
    <w:rsid w:val="000F4E71"/>
    <w:rsid w:val="00110AC5"/>
    <w:rsid w:val="0016674D"/>
    <w:rsid w:val="00174417"/>
    <w:rsid w:val="00175CF2"/>
    <w:rsid w:val="001B33C1"/>
    <w:rsid w:val="001D0122"/>
    <w:rsid w:val="001E1DFE"/>
    <w:rsid w:val="001E2823"/>
    <w:rsid w:val="001F1234"/>
    <w:rsid w:val="001F32EA"/>
    <w:rsid w:val="001F65E9"/>
    <w:rsid w:val="0020697A"/>
    <w:rsid w:val="00210C24"/>
    <w:rsid w:val="00216C37"/>
    <w:rsid w:val="002208A5"/>
    <w:rsid w:val="00233C14"/>
    <w:rsid w:val="00237A03"/>
    <w:rsid w:val="002523F5"/>
    <w:rsid w:val="002547A2"/>
    <w:rsid w:val="0025481E"/>
    <w:rsid w:val="00282B09"/>
    <w:rsid w:val="00283530"/>
    <w:rsid w:val="00292327"/>
    <w:rsid w:val="002933B4"/>
    <w:rsid w:val="002A499B"/>
    <w:rsid w:val="002A567E"/>
    <w:rsid w:val="002A766F"/>
    <w:rsid w:val="002B4750"/>
    <w:rsid w:val="002D06A7"/>
    <w:rsid w:val="002F04A4"/>
    <w:rsid w:val="002F1DD9"/>
    <w:rsid w:val="002F6343"/>
    <w:rsid w:val="0030795C"/>
    <w:rsid w:val="0031083C"/>
    <w:rsid w:val="003147AA"/>
    <w:rsid w:val="0032353F"/>
    <w:rsid w:val="0032437A"/>
    <w:rsid w:val="00324765"/>
    <w:rsid w:val="00355B25"/>
    <w:rsid w:val="00375BCF"/>
    <w:rsid w:val="003A716E"/>
    <w:rsid w:val="003A73C0"/>
    <w:rsid w:val="003B0464"/>
    <w:rsid w:val="003B0AF2"/>
    <w:rsid w:val="003B3D0A"/>
    <w:rsid w:val="003C5FEE"/>
    <w:rsid w:val="003C628D"/>
    <w:rsid w:val="003D0ABF"/>
    <w:rsid w:val="003E12F4"/>
    <w:rsid w:val="003E7C98"/>
    <w:rsid w:val="003F3AA5"/>
    <w:rsid w:val="00405950"/>
    <w:rsid w:val="00412F75"/>
    <w:rsid w:val="00431187"/>
    <w:rsid w:val="00434339"/>
    <w:rsid w:val="00435182"/>
    <w:rsid w:val="00446002"/>
    <w:rsid w:val="004571DF"/>
    <w:rsid w:val="00463D04"/>
    <w:rsid w:val="004664D4"/>
    <w:rsid w:val="00487FEF"/>
    <w:rsid w:val="00491D6C"/>
    <w:rsid w:val="004921FC"/>
    <w:rsid w:val="0049615C"/>
    <w:rsid w:val="004B3ED9"/>
    <w:rsid w:val="004B42E7"/>
    <w:rsid w:val="004D78F4"/>
    <w:rsid w:val="004E2B75"/>
    <w:rsid w:val="004F3214"/>
    <w:rsid w:val="00533DD5"/>
    <w:rsid w:val="00537050"/>
    <w:rsid w:val="00537D6B"/>
    <w:rsid w:val="00553B93"/>
    <w:rsid w:val="00576F93"/>
    <w:rsid w:val="00596AB7"/>
    <w:rsid w:val="005A33CB"/>
    <w:rsid w:val="005B0A50"/>
    <w:rsid w:val="005B1265"/>
    <w:rsid w:val="005B2061"/>
    <w:rsid w:val="005B4F1A"/>
    <w:rsid w:val="005B5921"/>
    <w:rsid w:val="005C67DA"/>
    <w:rsid w:val="005D10A1"/>
    <w:rsid w:val="005D5817"/>
    <w:rsid w:val="005D7F65"/>
    <w:rsid w:val="005E78F0"/>
    <w:rsid w:val="005F0271"/>
    <w:rsid w:val="005F41FA"/>
    <w:rsid w:val="005F6E83"/>
    <w:rsid w:val="006258FA"/>
    <w:rsid w:val="006269B1"/>
    <w:rsid w:val="00640220"/>
    <w:rsid w:val="006503B5"/>
    <w:rsid w:val="00656A67"/>
    <w:rsid w:val="006601BB"/>
    <w:rsid w:val="00661301"/>
    <w:rsid w:val="00681329"/>
    <w:rsid w:val="00681462"/>
    <w:rsid w:val="006900AE"/>
    <w:rsid w:val="00692A25"/>
    <w:rsid w:val="006A28E0"/>
    <w:rsid w:val="006A51FB"/>
    <w:rsid w:val="006C060A"/>
    <w:rsid w:val="006C24E5"/>
    <w:rsid w:val="006C7FD8"/>
    <w:rsid w:val="006D2A3F"/>
    <w:rsid w:val="006E059C"/>
    <w:rsid w:val="007028E2"/>
    <w:rsid w:val="00704F76"/>
    <w:rsid w:val="007237CE"/>
    <w:rsid w:val="0072574C"/>
    <w:rsid w:val="00731E94"/>
    <w:rsid w:val="00744F0C"/>
    <w:rsid w:val="00745F8A"/>
    <w:rsid w:val="007460EA"/>
    <w:rsid w:val="007559DB"/>
    <w:rsid w:val="007560E7"/>
    <w:rsid w:val="00764FDC"/>
    <w:rsid w:val="0076664C"/>
    <w:rsid w:val="00793E22"/>
    <w:rsid w:val="007A50FB"/>
    <w:rsid w:val="007A7C15"/>
    <w:rsid w:val="007B0495"/>
    <w:rsid w:val="007C6F74"/>
    <w:rsid w:val="007C71A6"/>
    <w:rsid w:val="007E103B"/>
    <w:rsid w:val="007E11C6"/>
    <w:rsid w:val="007F6F21"/>
    <w:rsid w:val="00821EED"/>
    <w:rsid w:val="00822613"/>
    <w:rsid w:val="008238E3"/>
    <w:rsid w:val="00835415"/>
    <w:rsid w:val="00845C3F"/>
    <w:rsid w:val="00847BB8"/>
    <w:rsid w:val="00860A1C"/>
    <w:rsid w:val="0087775C"/>
    <w:rsid w:val="008D2661"/>
    <w:rsid w:val="008E3C8E"/>
    <w:rsid w:val="00903EAE"/>
    <w:rsid w:val="00904EB2"/>
    <w:rsid w:val="00927FC1"/>
    <w:rsid w:val="00931015"/>
    <w:rsid w:val="00937D1B"/>
    <w:rsid w:val="00941471"/>
    <w:rsid w:val="00954816"/>
    <w:rsid w:val="00964F78"/>
    <w:rsid w:val="009650BF"/>
    <w:rsid w:val="00982B19"/>
    <w:rsid w:val="009A267E"/>
    <w:rsid w:val="009A58B7"/>
    <w:rsid w:val="009A68E2"/>
    <w:rsid w:val="009B33D6"/>
    <w:rsid w:val="009C157B"/>
    <w:rsid w:val="009C1AC2"/>
    <w:rsid w:val="009D5DEA"/>
    <w:rsid w:val="009E2164"/>
    <w:rsid w:val="00A117FB"/>
    <w:rsid w:val="00A13BD2"/>
    <w:rsid w:val="00A268EB"/>
    <w:rsid w:val="00A40BB4"/>
    <w:rsid w:val="00A41C44"/>
    <w:rsid w:val="00A4331E"/>
    <w:rsid w:val="00A522D9"/>
    <w:rsid w:val="00A57A7F"/>
    <w:rsid w:val="00A6079D"/>
    <w:rsid w:val="00A82248"/>
    <w:rsid w:val="00A82EFC"/>
    <w:rsid w:val="00A83814"/>
    <w:rsid w:val="00A85A8F"/>
    <w:rsid w:val="00A8647B"/>
    <w:rsid w:val="00A90225"/>
    <w:rsid w:val="00A972B0"/>
    <w:rsid w:val="00AA3A9A"/>
    <w:rsid w:val="00AB1294"/>
    <w:rsid w:val="00AC2144"/>
    <w:rsid w:val="00AC5F61"/>
    <w:rsid w:val="00AD169A"/>
    <w:rsid w:val="00AD442F"/>
    <w:rsid w:val="00AD47E2"/>
    <w:rsid w:val="00AD6F29"/>
    <w:rsid w:val="00AE4964"/>
    <w:rsid w:val="00AE6EB9"/>
    <w:rsid w:val="00AF0A34"/>
    <w:rsid w:val="00B10D64"/>
    <w:rsid w:val="00B274E8"/>
    <w:rsid w:val="00B30815"/>
    <w:rsid w:val="00B3337F"/>
    <w:rsid w:val="00B42B18"/>
    <w:rsid w:val="00B5032B"/>
    <w:rsid w:val="00B833B8"/>
    <w:rsid w:val="00B911B0"/>
    <w:rsid w:val="00BB17DE"/>
    <w:rsid w:val="00BB7D4F"/>
    <w:rsid w:val="00BD1136"/>
    <w:rsid w:val="00BD7C2C"/>
    <w:rsid w:val="00BF5002"/>
    <w:rsid w:val="00BF6A11"/>
    <w:rsid w:val="00C015D7"/>
    <w:rsid w:val="00C02CDC"/>
    <w:rsid w:val="00C14CC8"/>
    <w:rsid w:val="00C23BD3"/>
    <w:rsid w:val="00C274E0"/>
    <w:rsid w:val="00C32166"/>
    <w:rsid w:val="00C35272"/>
    <w:rsid w:val="00C41080"/>
    <w:rsid w:val="00C41106"/>
    <w:rsid w:val="00C57B24"/>
    <w:rsid w:val="00C72B6D"/>
    <w:rsid w:val="00C848E5"/>
    <w:rsid w:val="00C87294"/>
    <w:rsid w:val="00C96EC7"/>
    <w:rsid w:val="00CA5471"/>
    <w:rsid w:val="00CB4461"/>
    <w:rsid w:val="00CC14DB"/>
    <w:rsid w:val="00CC3475"/>
    <w:rsid w:val="00CC58D1"/>
    <w:rsid w:val="00CF69C2"/>
    <w:rsid w:val="00D1111C"/>
    <w:rsid w:val="00D34A09"/>
    <w:rsid w:val="00D52EB7"/>
    <w:rsid w:val="00D56F61"/>
    <w:rsid w:val="00DA2573"/>
    <w:rsid w:val="00DB5E0F"/>
    <w:rsid w:val="00DB7D7F"/>
    <w:rsid w:val="00DD0E23"/>
    <w:rsid w:val="00DD2797"/>
    <w:rsid w:val="00DE1467"/>
    <w:rsid w:val="00DE3170"/>
    <w:rsid w:val="00DE4CEC"/>
    <w:rsid w:val="00DF2F0A"/>
    <w:rsid w:val="00E43553"/>
    <w:rsid w:val="00E534C0"/>
    <w:rsid w:val="00E57B45"/>
    <w:rsid w:val="00E659EC"/>
    <w:rsid w:val="00E730B6"/>
    <w:rsid w:val="00E751BB"/>
    <w:rsid w:val="00E80094"/>
    <w:rsid w:val="00E85750"/>
    <w:rsid w:val="00E85E4F"/>
    <w:rsid w:val="00E95C20"/>
    <w:rsid w:val="00EC46D3"/>
    <w:rsid w:val="00EC726D"/>
    <w:rsid w:val="00ED4C45"/>
    <w:rsid w:val="00EE7C14"/>
    <w:rsid w:val="00EF7878"/>
    <w:rsid w:val="00F11B46"/>
    <w:rsid w:val="00F27093"/>
    <w:rsid w:val="00F462E7"/>
    <w:rsid w:val="00F74B05"/>
    <w:rsid w:val="00F75668"/>
    <w:rsid w:val="00F92BC1"/>
    <w:rsid w:val="00FA1801"/>
    <w:rsid w:val="00FB21DA"/>
    <w:rsid w:val="00FC32E7"/>
    <w:rsid w:val="00FC3C20"/>
    <w:rsid w:val="00FD7AA7"/>
    <w:rsid w:val="00FE0FCE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D7F"/>
    <w:rPr>
      <w:color w:val="0000FF" w:themeColor="hyperlink"/>
      <w:u w:val="single"/>
    </w:rPr>
  </w:style>
  <w:style w:type="paragraph" w:customStyle="1" w:styleId="ConsPlusNormal">
    <w:name w:val="ConsPlusNormal"/>
    <w:rsid w:val="00030EE2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11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1B46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11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1B46"/>
    <w:rPr>
      <w:sz w:val="24"/>
      <w:szCs w:val="24"/>
    </w:rPr>
  </w:style>
  <w:style w:type="paragraph" w:customStyle="1" w:styleId="ConsDTNormal">
    <w:name w:val="ConsDTNormal"/>
    <w:uiPriority w:val="99"/>
    <w:rsid w:val="00DB5E0F"/>
    <w:pPr>
      <w:autoSpaceDE w:val="0"/>
      <w:autoSpaceDN w:val="0"/>
      <w:adjustRightInd w:val="0"/>
      <w:jc w:val="both"/>
    </w:pPr>
    <w:rPr>
      <w:sz w:val="24"/>
      <w:szCs w:val="24"/>
    </w:rPr>
  </w:style>
  <w:style w:type="table" w:styleId="a8">
    <w:name w:val="Table Grid"/>
    <w:basedOn w:val="a1"/>
    <w:uiPriority w:val="99"/>
    <w:rsid w:val="00DB5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AF0A3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F0A34"/>
    <w:pPr>
      <w:widowControl w:val="0"/>
      <w:shd w:val="clear" w:color="auto" w:fill="FFFFFF"/>
      <w:spacing w:line="324" w:lineRule="exact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833B8"/>
    <w:pPr>
      <w:ind w:left="720"/>
      <w:contextualSpacing/>
    </w:pPr>
  </w:style>
  <w:style w:type="paragraph" w:customStyle="1" w:styleId="aa">
    <w:name w:val="Знак Знак Знак Знак"/>
    <w:basedOn w:val="a"/>
    <w:rsid w:val="00B2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6A87F-B1E7-4D37-9A38-5D082F87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4</cp:revision>
  <cp:lastPrinted>2024-10-29T09:16:00Z</cp:lastPrinted>
  <dcterms:created xsi:type="dcterms:W3CDTF">2024-10-24T07:56:00Z</dcterms:created>
  <dcterms:modified xsi:type="dcterms:W3CDTF">2024-10-29T10:10:00Z</dcterms:modified>
</cp:coreProperties>
</file>